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4"/>
        </w:rPr>
      </w:pP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Cs/>
          <w:sz w:val="36"/>
          <w:szCs w:val="36"/>
        </w:rPr>
        <w:t>政府信息公开申请表</w:t>
      </w:r>
      <w:bookmarkEnd w:id="0"/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tbl>
      <w:tblPr>
        <w:tblStyle w:val="4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法人</w:t>
            </w:r>
          </w:p>
          <w:p>
            <w:pPr>
              <w:jc w:val="center"/>
              <w:rPr>
                <w:rFonts w:ascii="宋体" w:hAnsi="宋体" w:cs="微软雅黑"/>
              </w:rPr>
            </w:pPr>
            <w:r>
              <w:rPr>
                <w:rFonts w:hint="eastAsia" w:ascii="宋体" w:hAnsi="宋体" w:cs="微软雅黑"/>
              </w:rPr>
              <w:t>∕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所需政府信息的名称、文号或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获取信息的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形式要求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□纸质版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□电子版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□其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他（需注明具体形式）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获取信息的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方式、途径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□邮    寄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□电子邮件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□自行领取（需注明领取时间）</w:t>
            </w:r>
          </w:p>
        </w:tc>
      </w:tr>
    </w:tbl>
    <w:p>
      <w:pPr>
        <w:ind w:firstLine="420"/>
        <w:rPr>
          <w:rFonts w:ascii="楷体" w:hAnsi="楷体" w:eastAsia="楷体"/>
        </w:rPr>
      </w:pPr>
    </w:p>
    <w:sectPr>
      <w:pgSz w:w="11906" w:h="16838"/>
      <w:pgMar w:top="1247" w:right="1531" w:bottom="1134" w:left="1531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7266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D123D"/>
    <w:rsid w:val="00CD3190"/>
    <w:rsid w:val="00CF3A03"/>
    <w:rsid w:val="00CF5059"/>
    <w:rsid w:val="00D03A7F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10217429"/>
    <w:rsid w:val="218C3DF5"/>
    <w:rsid w:val="240F7016"/>
    <w:rsid w:val="2A836906"/>
    <w:rsid w:val="31814B06"/>
    <w:rsid w:val="38C272EC"/>
    <w:rsid w:val="3E50229A"/>
    <w:rsid w:val="56B56112"/>
    <w:rsid w:val="58AE6285"/>
    <w:rsid w:val="69935B39"/>
    <w:rsid w:val="6AEA5D66"/>
    <w:rsid w:val="6BD021F0"/>
    <w:rsid w:val="7AC3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  <w:lang w:bidi="ar-SA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内蒙政府办公厅</Company>
  <Pages>1</Pages>
  <Words>192</Words>
  <Characters>192</Characters>
  <Lines>2</Lines>
  <Paragraphs>1</Paragraphs>
  <TotalTime>3</TotalTime>
  <ScaleCrop>false</ScaleCrop>
  <LinksUpToDate>false</LinksUpToDate>
  <CharactersWithSpaces>210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2020-06-22T09:43:00Z</dcterms:created>
  <dc:creator>bgt</dc:creator>
  <cp:lastModifiedBy>姜巍</cp:lastModifiedBy>
  <cp:lastPrinted>2020-06-12T01:26:00Z</cp:lastPrinted>
  <dcterms:modified xsi:type="dcterms:W3CDTF">2022-08-18T09:11:00Z</dcterms:modified>
  <dc:title>附件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3BB37CA3962F4B53A39798341B6864A0</vt:lpwstr>
  </property>
</Properties>
</file>